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E58" w:rsidRPr="00722F28" w:rsidRDefault="00A7235B" w:rsidP="00722F28">
      <w:pPr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722F28">
        <w:rPr>
          <w:rFonts w:ascii="Garamond" w:hAnsi="Garamond"/>
          <w:b/>
          <w:bCs/>
          <w:color w:val="000000" w:themeColor="text1"/>
        </w:rPr>
        <w:t>Supplement 2.</w:t>
      </w:r>
      <w:r w:rsidR="002F1E58" w:rsidRPr="00722F28">
        <w:rPr>
          <w:rFonts w:ascii="Garamond" w:hAnsi="Garamond"/>
          <w:color w:val="000000" w:themeColor="text1"/>
        </w:rPr>
        <w:t xml:space="preserve"> </w:t>
      </w:r>
      <w:r w:rsidRPr="00722F28">
        <w:rPr>
          <w:rFonts w:ascii="Garamond" w:hAnsi="Garamond"/>
          <w:color w:val="000000" w:themeColor="text1"/>
        </w:rPr>
        <w:t>Communication skills attitude scale q</w:t>
      </w:r>
      <w:r w:rsidR="002F1E58" w:rsidRPr="00722F28">
        <w:rPr>
          <w:rFonts w:ascii="Garamond" w:hAnsi="Garamond"/>
          <w:color w:val="000000" w:themeColor="text1"/>
        </w:rPr>
        <w:t>uestionnaire</w:t>
      </w:r>
    </w:p>
    <w:tbl>
      <w:tblPr>
        <w:tblStyle w:val="a5"/>
        <w:tblW w:w="92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049"/>
        <w:gridCol w:w="1049"/>
        <w:gridCol w:w="1049"/>
        <w:gridCol w:w="1049"/>
        <w:gridCol w:w="1049"/>
      </w:tblGrid>
      <w:tr w:rsidR="00722F28" w:rsidRPr="00722F28" w:rsidTr="00390A72">
        <w:trPr>
          <w:trHeight w:val="5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722F28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Questionnaire 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</w:t>
            </w: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tatement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SA (5)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Agree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Neutral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or u</w:t>
            </w: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nsure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DA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SD</w:t>
            </w:r>
            <w:r w:rsid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2F2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(1)</w:t>
            </w: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  <w:tcBorders>
              <w:top w:val="single" w:sz="4" w:space="0" w:color="auto"/>
            </w:tcBorders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1. To be a doctor I must have good CS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269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2.</w:t>
            </w:r>
            <w:r w:rsid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 </w:t>
            </w:r>
            <w:proofErr w:type="gramStart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can’t</w:t>
            </w:r>
            <w:proofErr w:type="gramEnd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see the point in learning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611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3. Nobody is going to fail their medical degree for having poor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656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4. Developing my CS is just as important as developing my knowledge of medicine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93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5. Learning CS has helped me or will help me respect patients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26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6. I </w:t>
            </w:r>
            <w:proofErr w:type="gramStart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haven’t</w:t>
            </w:r>
            <w:proofErr w:type="gramEnd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got time to learn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26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7. </w:t>
            </w:r>
            <w:r w:rsidR="00722F28">
              <w:rPr>
                <w:rFonts w:ascii="Garamond" w:hAnsi="Garamond"/>
                <w:color w:val="000000" w:themeColor="text1"/>
                <w:sz w:val="20"/>
                <w:szCs w:val="20"/>
              </w:rPr>
              <w:t>L</w:t>
            </w: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earning CS is interesting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8. I </w:t>
            </w:r>
            <w:proofErr w:type="gramStart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can’t</w:t>
            </w:r>
            <w:proofErr w:type="gramEnd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be bothered to turn up to sessions in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9. Learning CS helped or will help facilitate my team-working skills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10. Learning CS has or will improve my ability to communicate with patients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11. CS teaching states the obvious and then complicates it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12. Learning CS is fun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35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13. Learning CS is easy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14. Learning CS has helped or will help me respect my colleagues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15. I find it difficult to trust information about CS given to me by non-clinical lecturers.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16. Learning CS has helped or will help me </w:t>
            </w:r>
            <w:r w:rsidR="00722F28"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recognize</w:t>
            </w: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patients’ rights regarding confidentiality and informed consent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17. CS teaching would have a better image if it sounded more like a science subject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18. When applying for medicine, I thought it was a really good idea to </w:t>
            </w:r>
            <w:r w:rsidR="00722F28">
              <w:rPr>
                <w:rFonts w:ascii="Garamond" w:hAnsi="Garamond"/>
                <w:color w:val="000000" w:themeColor="text1"/>
                <w:sz w:val="20"/>
                <w:szCs w:val="20"/>
              </w:rPr>
              <w:t>l</w:t>
            </w: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earn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296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19. I </w:t>
            </w:r>
            <w:proofErr w:type="gramStart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don’t</w:t>
            </w:r>
            <w:proofErr w:type="gramEnd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need good CS to be a doctor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20. I find it hard to admit to having some problems with my CS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21. I think </w:t>
            </w:r>
            <w:proofErr w:type="gramStart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it’s</w:t>
            </w:r>
            <w:proofErr w:type="gramEnd"/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really useful to learn CS on the medical degree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22. My ability to pass exams will get me through medical school rather than my ability to communicate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23. Learning CS is applicable to learning medicine.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54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24. I find it difficult to take CS learning seriously.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25. Learning CS is important because my ability to communicate is a lifelong skill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722F28" w:rsidRPr="00722F28" w:rsidTr="00390A72">
        <w:trPr>
          <w:trHeight w:val="440"/>
        </w:trPr>
        <w:tc>
          <w:tcPr>
            <w:tcW w:w="3964" w:type="dxa"/>
          </w:tcPr>
          <w:p w:rsidR="002F1E58" w:rsidRPr="00722F28" w:rsidRDefault="002F1E58" w:rsidP="00722F28">
            <w:pPr>
              <w:spacing w:line="36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22F28">
              <w:rPr>
                <w:rFonts w:ascii="Garamond" w:hAnsi="Garamond"/>
                <w:color w:val="000000" w:themeColor="text1"/>
                <w:sz w:val="20"/>
                <w:szCs w:val="20"/>
              </w:rPr>
              <w:t>26. CS learning should be left to psychology students, not medical students</w:t>
            </w: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:rsidR="002F1E58" w:rsidRPr="00722F28" w:rsidRDefault="002F1E58" w:rsidP="006643C5">
            <w:pPr>
              <w:spacing w:line="36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:rsidR="002F1E58" w:rsidRDefault="00722F28" w:rsidP="00722F28">
      <w:pPr>
        <w:spacing w:beforeLines="50" w:before="120" w:after="0" w:line="480" w:lineRule="auto"/>
        <w:jc w:val="both"/>
        <w:rPr>
          <w:rFonts w:ascii="Garamond" w:hAnsi="Garamond"/>
          <w:color w:val="000000" w:themeColor="text1"/>
        </w:rPr>
      </w:pPr>
      <w:r w:rsidRPr="00722F28">
        <w:rPr>
          <w:rFonts w:ascii="Garamond" w:hAnsi="Garamond"/>
          <w:color w:val="000000" w:themeColor="text1"/>
        </w:rPr>
        <w:t>CS</w:t>
      </w:r>
      <w:r>
        <w:rPr>
          <w:rFonts w:ascii="Garamond" w:hAnsi="Garamond"/>
          <w:color w:val="000000" w:themeColor="text1"/>
        </w:rPr>
        <w:t>, c</w:t>
      </w:r>
      <w:r w:rsidR="002F1E58" w:rsidRPr="00722F28">
        <w:rPr>
          <w:rFonts w:ascii="Garamond" w:hAnsi="Garamond"/>
          <w:color w:val="000000" w:themeColor="text1"/>
        </w:rPr>
        <w:t xml:space="preserve">ommunication skills; </w:t>
      </w:r>
      <w:r>
        <w:rPr>
          <w:rFonts w:ascii="Garamond" w:hAnsi="Garamond"/>
          <w:color w:val="000000" w:themeColor="text1"/>
        </w:rPr>
        <w:t>SA, s</w:t>
      </w:r>
      <w:r w:rsidR="002F1E58" w:rsidRPr="00722F28">
        <w:rPr>
          <w:rFonts w:ascii="Garamond" w:hAnsi="Garamond"/>
          <w:color w:val="000000" w:themeColor="text1"/>
        </w:rPr>
        <w:t xml:space="preserve">trongly agree; </w:t>
      </w:r>
      <w:r>
        <w:rPr>
          <w:rFonts w:ascii="Garamond" w:hAnsi="Garamond"/>
          <w:color w:val="000000" w:themeColor="text1"/>
        </w:rPr>
        <w:t>DA, d</w:t>
      </w:r>
      <w:r w:rsidR="002F1E58" w:rsidRPr="00722F28">
        <w:rPr>
          <w:rFonts w:ascii="Garamond" w:hAnsi="Garamond"/>
          <w:color w:val="000000" w:themeColor="text1"/>
        </w:rPr>
        <w:t xml:space="preserve">isagree; </w:t>
      </w:r>
      <w:r>
        <w:rPr>
          <w:rFonts w:ascii="Garamond" w:hAnsi="Garamond"/>
          <w:color w:val="000000" w:themeColor="text1"/>
        </w:rPr>
        <w:t>SD, s</w:t>
      </w:r>
      <w:r w:rsidR="002F1E58" w:rsidRPr="00722F28">
        <w:rPr>
          <w:rFonts w:ascii="Garamond" w:hAnsi="Garamond"/>
          <w:color w:val="000000" w:themeColor="text1"/>
        </w:rPr>
        <w:t>trongly disagree</w:t>
      </w:r>
      <w:r>
        <w:rPr>
          <w:rFonts w:ascii="Garamond" w:hAnsi="Garamond"/>
          <w:color w:val="000000" w:themeColor="text1"/>
        </w:rPr>
        <w:t>.</w:t>
      </w:r>
    </w:p>
    <w:p w:rsidR="00722F28" w:rsidRPr="00722F28" w:rsidRDefault="00722F28" w:rsidP="00722F28">
      <w:pPr>
        <w:spacing w:after="0" w:line="480" w:lineRule="auto"/>
        <w:jc w:val="both"/>
        <w:rPr>
          <w:rFonts w:ascii="Garamond" w:hAnsi="Garamond"/>
          <w:color w:val="000000" w:themeColor="text1"/>
        </w:rPr>
      </w:pPr>
    </w:p>
    <w:sectPr w:rsidR="00722F28" w:rsidRPr="00722F28" w:rsidSect="00722F2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63D" w:rsidRDefault="00C4363D" w:rsidP="00722F28">
      <w:pPr>
        <w:spacing w:after="0" w:line="240" w:lineRule="auto"/>
      </w:pPr>
      <w:r>
        <w:separator/>
      </w:r>
    </w:p>
  </w:endnote>
  <w:endnote w:type="continuationSeparator" w:id="0">
    <w:p w:rsidR="00C4363D" w:rsidRDefault="00C4363D" w:rsidP="0072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63D" w:rsidRDefault="00C4363D" w:rsidP="00722F28">
      <w:pPr>
        <w:spacing w:after="0" w:line="240" w:lineRule="auto"/>
      </w:pPr>
      <w:r>
        <w:separator/>
      </w:r>
    </w:p>
  </w:footnote>
  <w:footnote w:type="continuationSeparator" w:id="0">
    <w:p w:rsidR="00C4363D" w:rsidRDefault="00C4363D" w:rsidP="0072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8"/>
    <w:rsid w:val="001C0D0D"/>
    <w:rsid w:val="002F1E58"/>
    <w:rsid w:val="00390A72"/>
    <w:rsid w:val="003D302B"/>
    <w:rsid w:val="006643C5"/>
    <w:rsid w:val="00722F28"/>
    <w:rsid w:val="00A7235B"/>
    <w:rsid w:val="00C4363D"/>
    <w:rsid w:val="00DD3639"/>
    <w:rsid w:val="00EA53EF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F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2F28"/>
  </w:style>
  <w:style w:type="paragraph" w:styleId="a4">
    <w:name w:val="footer"/>
    <w:basedOn w:val="a"/>
    <w:link w:val="Char0"/>
    <w:uiPriority w:val="99"/>
    <w:unhideWhenUsed/>
    <w:rsid w:val="00722F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2F28"/>
  </w:style>
  <w:style w:type="table" w:styleId="a5">
    <w:name w:val="Table Grid"/>
    <w:basedOn w:val="a1"/>
    <w:uiPriority w:val="39"/>
    <w:rsid w:val="007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5</cp:revision>
  <dcterms:created xsi:type="dcterms:W3CDTF">2023-05-31T04:54:00Z</dcterms:created>
  <dcterms:modified xsi:type="dcterms:W3CDTF">2023-05-31T05:01:00Z</dcterms:modified>
</cp:coreProperties>
</file>